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079" w:rsidRDefault="001B0132" w:rsidP="00E32079">
      <w:pPr>
        <w:jc w:val="center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総合事業の通所型サービスの申請提出書類一覧</w:t>
      </w:r>
    </w:p>
    <w:p w:rsidR="00BF4450" w:rsidRDefault="00BF4450" w:rsidP="00E32079">
      <w:pPr>
        <w:jc w:val="center"/>
      </w:pPr>
    </w:p>
    <w:p w:rsidR="00E32079" w:rsidRPr="00425125" w:rsidRDefault="00E32079" w:rsidP="00104B72">
      <w:pPr>
        <w:pStyle w:val="a3"/>
        <w:framePr w:w="9901" w:h="2821" w:hRule="exact" w:wrap="auto" w:vAnchor="page" w:hAnchor="page" w:x="1051" w:y="13006"/>
        <w:spacing w:line="224" w:lineRule="exact"/>
        <w:ind w:right="-23"/>
        <w:rPr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※</w:t>
      </w:r>
      <w:r w:rsidRPr="00877744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省略可能な書類であっても変更がある場合は提出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をしてください。その際には</w:t>
      </w:r>
      <w:r w:rsidRPr="00877744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変更届も併せて提出願います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。</w:t>
      </w:r>
    </w:p>
    <w:p w:rsidR="00E32079" w:rsidRDefault="00E32079" w:rsidP="00104B72">
      <w:pPr>
        <w:pStyle w:val="a3"/>
        <w:framePr w:w="9901" w:h="2821" w:hRule="exact" w:wrap="auto" w:vAnchor="page" w:hAnchor="page" w:x="1051" w:y="13006"/>
        <w:spacing w:line="224" w:lineRule="exact"/>
        <w:ind w:right="-23" w:firstLine="4"/>
        <w:rPr>
          <w:color w:val="000000"/>
          <w:sz w:val="21"/>
          <w:szCs w:val="21"/>
        </w:rPr>
      </w:pPr>
    </w:p>
    <w:p w:rsidR="00E32079" w:rsidRDefault="00E32079" w:rsidP="00104B72">
      <w:pPr>
        <w:pStyle w:val="a3"/>
        <w:framePr w:w="9901" w:h="2821" w:hRule="exact" w:wrap="auto" w:vAnchor="page" w:hAnchor="page" w:x="1051" w:y="13006"/>
        <w:spacing w:line="224" w:lineRule="exact"/>
        <w:ind w:right="-23" w:firstLine="4"/>
        <w:rPr>
          <w:rFonts w:cstheme="minorBidi"/>
          <w:sz w:val="11"/>
          <w:szCs w:val="11"/>
        </w:rPr>
      </w:pPr>
      <w:r>
        <w:rPr>
          <w:rFonts w:hint="eastAsia"/>
          <w:color w:val="000000"/>
          <w:sz w:val="21"/>
          <w:szCs w:val="21"/>
        </w:rPr>
        <w:t>※確認の際、現地で確認する書類</w:t>
      </w:r>
    </w:p>
    <w:p w:rsidR="00E32079" w:rsidRDefault="00E32079" w:rsidP="00104B72">
      <w:pPr>
        <w:pStyle w:val="a3"/>
        <w:framePr w:w="9901" w:h="2821" w:hRule="exact" w:wrap="auto" w:vAnchor="page" w:hAnchor="page" w:x="1051" w:y="13006"/>
        <w:spacing w:line="224" w:lineRule="exact"/>
        <w:ind w:leftChars="100" w:left="210" w:right="-2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事故対応マニュアル、感染症対策マニュアル、緊急時の連絡体制、事象別の非常災害対策マニュアルなど</w:t>
      </w:r>
    </w:p>
    <w:p w:rsidR="00E32079" w:rsidRDefault="00E32079" w:rsidP="00104B72">
      <w:pPr>
        <w:pStyle w:val="a3"/>
        <w:framePr w:w="9901" w:h="2821" w:hRule="exact" w:wrap="auto" w:vAnchor="page" w:hAnchor="page" w:x="1051" w:y="13006"/>
        <w:spacing w:line="224" w:lineRule="exact"/>
        <w:ind w:leftChars="100" w:left="210" w:right="-23"/>
        <w:rPr>
          <w:color w:val="000000"/>
          <w:sz w:val="21"/>
          <w:szCs w:val="21"/>
        </w:rPr>
      </w:pPr>
    </w:p>
    <w:p w:rsidR="00E32079" w:rsidRDefault="00E32079" w:rsidP="00104B72">
      <w:pPr>
        <w:pStyle w:val="a3"/>
        <w:framePr w:w="9901" w:h="2821" w:hRule="exact" w:wrap="auto" w:vAnchor="page" w:hAnchor="page" w:x="1051" w:y="13006"/>
        <w:spacing w:line="224" w:lineRule="exact"/>
        <w:ind w:right="-2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※参考様式について</w:t>
      </w:r>
    </w:p>
    <w:p w:rsidR="00E32079" w:rsidRDefault="00E32079" w:rsidP="005B10CE">
      <w:pPr>
        <w:pStyle w:val="a3"/>
        <w:framePr w:w="9901" w:h="2821" w:hRule="exact" w:wrap="auto" w:vAnchor="page" w:hAnchor="page" w:x="1051" w:y="13006"/>
        <w:spacing w:line="224" w:lineRule="exact"/>
        <w:ind w:right="-23" w:firstLineChars="100" w:firstLine="21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参考様式となっているものについては、現在使っている様式での提出で構いません。</w:t>
      </w:r>
    </w:p>
    <w:p w:rsidR="00E32079" w:rsidRDefault="00E32079" w:rsidP="00104B72">
      <w:pPr>
        <w:pStyle w:val="a3"/>
        <w:framePr w:w="9901" w:h="2821" w:hRule="exact" w:wrap="auto" w:vAnchor="page" w:hAnchor="page" w:x="1051" w:y="13006"/>
        <w:spacing w:line="224" w:lineRule="exact"/>
        <w:ind w:right="-2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※Ｎｏ13及びＮｏ14の様式については、基準を緩和した通所型サービスＡの申請には必要ありません。</w:t>
      </w:r>
    </w:p>
    <w:p w:rsidR="00104B72" w:rsidRDefault="00104B72" w:rsidP="00104B72">
      <w:pPr>
        <w:pStyle w:val="a3"/>
        <w:framePr w:w="9901" w:h="2821" w:hRule="exact" w:wrap="auto" w:vAnchor="page" w:hAnchor="page" w:x="1051" w:y="13006"/>
        <w:spacing w:line="224" w:lineRule="exact"/>
        <w:ind w:right="-23"/>
        <w:rPr>
          <w:color w:val="000000"/>
          <w:sz w:val="21"/>
          <w:szCs w:val="21"/>
        </w:rPr>
      </w:pPr>
    </w:p>
    <w:p w:rsidR="00104B72" w:rsidRPr="00F43564" w:rsidRDefault="00104B72" w:rsidP="00104B72">
      <w:pPr>
        <w:pStyle w:val="a3"/>
        <w:framePr w:w="9901" w:h="2821" w:hRule="exact" w:wrap="auto" w:vAnchor="page" w:hAnchor="page" w:x="1051" w:y="13006"/>
        <w:spacing w:line="224" w:lineRule="exact"/>
        <w:ind w:right="-2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※ナンバーのインデックスを付けてください。</w:t>
      </w:r>
    </w:p>
    <w:p w:rsidR="00E32079" w:rsidRDefault="00E32079" w:rsidP="00104B72">
      <w:pPr>
        <w:pStyle w:val="a3"/>
        <w:framePr w:w="9901" w:h="2821" w:hRule="exact" w:wrap="auto" w:vAnchor="page" w:hAnchor="page" w:x="1051" w:y="13006"/>
        <w:spacing w:line="224" w:lineRule="exact"/>
        <w:ind w:right="-23"/>
        <w:rPr>
          <w:color w:val="000000"/>
          <w:sz w:val="21"/>
          <w:szCs w:val="21"/>
        </w:rPr>
      </w:pPr>
    </w:p>
    <w:p w:rsidR="00E32079" w:rsidRDefault="00E32079" w:rsidP="00104B72">
      <w:pPr>
        <w:pStyle w:val="a3"/>
        <w:framePr w:w="9901" w:h="2821" w:hRule="exact" w:wrap="auto" w:vAnchor="page" w:hAnchor="page" w:x="1051" w:y="13006"/>
        <w:spacing w:line="224" w:lineRule="exact"/>
        <w:ind w:right="-23"/>
        <w:rPr>
          <w:color w:val="000000"/>
          <w:sz w:val="21"/>
          <w:szCs w:val="21"/>
        </w:rPr>
      </w:pPr>
    </w:p>
    <w:tbl>
      <w:tblPr>
        <w:tblpPr w:vertAnchor="page" w:horzAnchor="margin" w:tblpXSpec="center" w:tblpY="291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958"/>
        <w:gridCol w:w="1134"/>
        <w:gridCol w:w="1413"/>
        <w:gridCol w:w="1134"/>
      </w:tblGrid>
      <w:tr w:rsidR="00BF4450" w:rsidTr="00BF4450">
        <w:trPr>
          <w:trHeight w:hRule="exact" w:val="1568"/>
        </w:trPr>
        <w:tc>
          <w:tcPr>
            <w:tcW w:w="568" w:type="dxa"/>
            <w:vAlign w:val="center"/>
          </w:tcPr>
          <w:p w:rsidR="00BF4450" w:rsidRDefault="00BF4450" w:rsidP="00BF4450">
            <w:pPr>
              <w:pStyle w:val="a3"/>
              <w:spacing w:before="165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5958" w:type="dxa"/>
            <w:vAlign w:val="center"/>
          </w:tcPr>
          <w:p w:rsidR="00BF4450" w:rsidRDefault="00BF4450" w:rsidP="00BF4450">
            <w:pPr>
              <w:pStyle w:val="a3"/>
              <w:spacing w:before="165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提出書類の名称</w:t>
            </w:r>
          </w:p>
        </w:tc>
        <w:tc>
          <w:tcPr>
            <w:tcW w:w="1134" w:type="dxa"/>
            <w:vAlign w:val="center"/>
          </w:tcPr>
          <w:p w:rsidR="00BF4450" w:rsidRDefault="00BF4450" w:rsidP="00BF4450">
            <w:pPr>
              <w:pStyle w:val="a3"/>
              <w:spacing w:before="165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提出書類</w:t>
            </w:r>
          </w:p>
        </w:tc>
        <w:tc>
          <w:tcPr>
            <w:tcW w:w="1413" w:type="dxa"/>
            <w:vAlign w:val="center"/>
          </w:tcPr>
          <w:p w:rsidR="00BF4450" w:rsidRDefault="00BF4450" w:rsidP="00BF4450">
            <w:pPr>
              <w:pStyle w:val="a3"/>
              <w:spacing w:before="165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様式</w:t>
            </w:r>
          </w:p>
        </w:tc>
        <w:tc>
          <w:tcPr>
            <w:tcW w:w="1134" w:type="dxa"/>
          </w:tcPr>
          <w:p w:rsidR="00BF4450" w:rsidRDefault="00BF4450" w:rsidP="00BF4450">
            <w:pPr>
              <w:pStyle w:val="a3"/>
              <w:spacing w:before="165" w:line="224" w:lineRule="exact"/>
              <w:ind w:left="900" w:hanging="900"/>
              <w:jc w:val="center"/>
              <w:rPr>
                <w:rFonts w:ascii="ＭＳ ゴシック" w:eastAsia="ＭＳ ゴシック"/>
                <w:sz w:val="18"/>
                <w:szCs w:val="21"/>
              </w:rPr>
            </w:pPr>
            <w:r>
              <w:rPr>
                <w:rFonts w:ascii="ＭＳ ゴシック" w:eastAsia="ＭＳ ゴシック" w:hint="eastAsia"/>
                <w:sz w:val="18"/>
                <w:szCs w:val="21"/>
              </w:rPr>
              <w:t>既に提出して</w:t>
            </w:r>
          </w:p>
          <w:p w:rsidR="00BF4450" w:rsidRDefault="00BF4450" w:rsidP="00BF4450">
            <w:pPr>
              <w:pStyle w:val="a3"/>
              <w:spacing w:before="165" w:line="224" w:lineRule="exact"/>
              <w:ind w:left="900" w:hanging="900"/>
              <w:jc w:val="center"/>
              <w:rPr>
                <w:rFonts w:ascii="ＭＳ ゴシック" w:eastAsia="ＭＳ ゴシック"/>
                <w:sz w:val="18"/>
                <w:szCs w:val="21"/>
              </w:rPr>
            </w:pPr>
            <w:r>
              <w:rPr>
                <w:rFonts w:ascii="ＭＳ ゴシック" w:eastAsia="ＭＳ ゴシック" w:hint="eastAsia"/>
                <w:sz w:val="18"/>
                <w:szCs w:val="21"/>
              </w:rPr>
              <w:t>ある内容から</w:t>
            </w:r>
          </w:p>
          <w:p w:rsidR="00BF4450" w:rsidRDefault="00BF4450" w:rsidP="00BF4450">
            <w:pPr>
              <w:pStyle w:val="a3"/>
              <w:spacing w:before="165" w:line="224" w:lineRule="exact"/>
              <w:ind w:left="900" w:hanging="900"/>
              <w:jc w:val="center"/>
              <w:rPr>
                <w:rFonts w:ascii="ＭＳ ゴシック" w:eastAsia="ＭＳ ゴシック"/>
                <w:sz w:val="18"/>
                <w:szCs w:val="21"/>
              </w:rPr>
            </w:pPr>
            <w:r>
              <w:rPr>
                <w:rFonts w:ascii="ＭＳ ゴシック" w:eastAsia="ＭＳ ゴシック" w:hint="eastAsia"/>
                <w:sz w:val="18"/>
                <w:szCs w:val="21"/>
              </w:rPr>
              <w:t>の変更がない</w:t>
            </w:r>
          </w:p>
          <w:p w:rsidR="00BF4450" w:rsidRDefault="00BF4450" w:rsidP="00BF4450">
            <w:pPr>
              <w:pStyle w:val="a3"/>
              <w:spacing w:before="165" w:line="224" w:lineRule="exact"/>
              <w:ind w:left="900" w:hanging="90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18"/>
                <w:szCs w:val="21"/>
              </w:rPr>
              <w:t>場合</w:t>
            </w:r>
          </w:p>
        </w:tc>
      </w:tr>
      <w:tr w:rsidR="00BF4450" w:rsidTr="00BF4450">
        <w:trPr>
          <w:trHeight w:hRule="exact" w:val="288"/>
        </w:trPr>
        <w:tc>
          <w:tcPr>
            <w:tcW w:w="568" w:type="dxa"/>
            <w:vMerge w:val="restart"/>
            <w:vAlign w:val="center"/>
          </w:tcPr>
          <w:p w:rsidR="00BF4450" w:rsidRDefault="00BF4450" w:rsidP="00BF4450">
            <w:pPr>
              <w:pStyle w:val="a3"/>
              <w:spacing w:before="118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958" w:type="dxa"/>
            <w:tcBorders>
              <w:bottom w:val="nil"/>
            </w:tcBorders>
            <w:vAlign w:val="center"/>
          </w:tcPr>
          <w:p w:rsidR="00BF4450" w:rsidRDefault="00BF4450" w:rsidP="00BF4450">
            <w:pPr>
              <w:pStyle w:val="a3"/>
              <w:spacing w:before="3" w:line="224" w:lineRule="exact"/>
              <w:ind w:left="1050" w:hanging="1050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介護予防・生活支援サービス事業者指定申請書</w:t>
            </w: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:rsidR="00BF4450" w:rsidRDefault="00BF4450" w:rsidP="00BF4450">
            <w:pPr>
              <w:pStyle w:val="a3"/>
              <w:spacing w:before="3" w:line="224" w:lineRule="exact"/>
              <w:ind w:left="550" w:hanging="550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BF4450" w:rsidRDefault="00BF4450" w:rsidP="00BF4450">
            <w:pPr>
              <w:pStyle w:val="a3"/>
              <w:spacing w:before="118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様式第１号</w:t>
            </w: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</w:tcPr>
          <w:p w:rsidR="00BF4450" w:rsidRDefault="00BF4450" w:rsidP="00BF4450">
            <w:pPr>
              <w:pStyle w:val="a3"/>
              <w:spacing w:before="118" w:line="224" w:lineRule="exact"/>
              <w:ind w:left="1050" w:hanging="105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F4450" w:rsidTr="00BF4450">
        <w:trPr>
          <w:trHeight w:hRule="exact" w:val="388"/>
        </w:trPr>
        <w:tc>
          <w:tcPr>
            <w:tcW w:w="568" w:type="dxa"/>
            <w:vMerge/>
            <w:vAlign w:val="center"/>
          </w:tcPr>
          <w:p w:rsidR="00BF4450" w:rsidRDefault="00BF4450" w:rsidP="00BF4450">
            <w:pPr>
              <w:pStyle w:val="a3"/>
              <w:spacing w:before="118" w:line="224" w:lineRule="exact"/>
              <w:ind w:left="550" w:hanging="550"/>
              <w:jc w:val="center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5958" w:type="dxa"/>
            <w:tcBorders>
              <w:top w:val="nil"/>
            </w:tcBorders>
            <w:vAlign w:val="center"/>
          </w:tcPr>
          <w:p w:rsidR="00BF4450" w:rsidRDefault="00BF4450" w:rsidP="00BF4450">
            <w:pPr>
              <w:pStyle w:val="a3"/>
              <w:spacing w:line="206" w:lineRule="exact"/>
              <w:ind w:left="950" w:hanging="950"/>
              <w:jc w:val="both"/>
              <w:rPr>
                <w:rFonts w:cstheme="minorBidi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※申請に係る手数料は必要ありません。</w:t>
            </w:r>
          </w:p>
        </w:tc>
        <w:tc>
          <w:tcPr>
            <w:tcW w:w="1134" w:type="dxa"/>
            <w:vMerge/>
            <w:vAlign w:val="center"/>
          </w:tcPr>
          <w:p w:rsidR="00BF4450" w:rsidRDefault="00BF4450" w:rsidP="00BF4450">
            <w:pPr>
              <w:pStyle w:val="a3"/>
              <w:spacing w:line="206" w:lineRule="exact"/>
              <w:ind w:left="500" w:hanging="500"/>
              <w:jc w:val="both"/>
              <w:rPr>
                <w:rFonts w:cstheme="minorBidi"/>
                <w:sz w:val="10"/>
                <w:szCs w:val="10"/>
              </w:rPr>
            </w:pPr>
          </w:p>
        </w:tc>
        <w:tc>
          <w:tcPr>
            <w:tcW w:w="1413" w:type="dxa"/>
            <w:vMerge/>
            <w:vAlign w:val="center"/>
          </w:tcPr>
          <w:p w:rsidR="00BF4450" w:rsidRDefault="00BF4450" w:rsidP="00BF4450">
            <w:pPr>
              <w:pStyle w:val="a3"/>
              <w:spacing w:before="118" w:line="224" w:lineRule="exact"/>
              <w:ind w:left="550" w:hanging="550"/>
              <w:jc w:val="center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="00BF4450" w:rsidRDefault="00BF4450" w:rsidP="00BF4450">
            <w:pPr>
              <w:pStyle w:val="a3"/>
              <w:spacing w:before="118" w:line="224" w:lineRule="exact"/>
              <w:ind w:left="550" w:hanging="550"/>
              <w:jc w:val="center"/>
              <w:rPr>
                <w:rFonts w:cstheme="minorBidi"/>
                <w:sz w:val="11"/>
                <w:szCs w:val="11"/>
              </w:rPr>
            </w:pPr>
          </w:p>
        </w:tc>
      </w:tr>
      <w:tr w:rsidR="00BF4450" w:rsidTr="00BF4450">
        <w:trPr>
          <w:trHeight w:hRule="exact" w:val="564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BF4450" w:rsidRPr="00586F24" w:rsidRDefault="00BF4450" w:rsidP="00BF4450">
            <w:pPr>
              <w:pStyle w:val="a3"/>
              <w:spacing w:before="122" w:line="224" w:lineRule="exact"/>
              <w:ind w:left="1050" w:hanging="1050"/>
              <w:jc w:val="center"/>
              <w:rPr>
                <w:rFonts w:cstheme="minorBidi"/>
                <w:sz w:val="21"/>
                <w:szCs w:val="21"/>
              </w:rPr>
            </w:pPr>
            <w:r>
              <w:rPr>
                <w:rFonts w:cstheme="minorBidi" w:hint="eastAsia"/>
                <w:sz w:val="21"/>
                <w:szCs w:val="21"/>
              </w:rPr>
              <w:t>2</w:t>
            </w:r>
          </w:p>
        </w:tc>
        <w:tc>
          <w:tcPr>
            <w:tcW w:w="5958" w:type="dxa"/>
            <w:tcBorders>
              <w:top w:val="single" w:sz="4" w:space="0" w:color="auto"/>
            </w:tcBorders>
            <w:vAlign w:val="center"/>
          </w:tcPr>
          <w:p w:rsidR="00BF4450" w:rsidRDefault="00BF4450" w:rsidP="00BF4450">
            <w:pPr>
              <w:pStyle w:val="a3"/>
              <w:spacing w:line="206" w:lineRule="exact"/>
              <w:ind w:left="1050" w:hanging="1050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介護予防・生活支援サービス事業者更新申請書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F4450" w:rsidRDefault="00BF4450" w:rsidP="00BF4450">
            <w:pPr>
              <w:pStyle w:val="a3"/>
              <w:spacing w:line="206" w:lineRule="exact"/>
              <w:ind w:left="950" w:hanging="950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BF4450" w:rsidRDefault="00BF4450" w:rsidP="00BF4450">
            <w:pPr>
              <w:pStyle w:val="a3"/>
              <w:spacing w:before="122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様式第2号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4450" w:rsidRDefault="00BF4450" w:rsidP="00BF4450">
            <w:pPr>
              <w:pStyle w:val="a3"/>
              <w:spacing w:before="122" w:line="224" w:lineRule="exact"/>
              <w:ind w:left="1050" w:hanging="105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F4450" w:rsidTr="00BF4450">
        <w:trPr>
          <w:trHeight w:hRule="exact" w:val="558"/>
        </w:trPr>
        <w:tc>
          <w:tcPr>
            <w:tcW w:w="568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58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申請する事業等に係る記載事項</w:t>
            </w:r>
          </w:p>
        </w:tc>
        <w:tc>
          <w:tcPr>
            <w:tcW w:w="1134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550" w:hanging="550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413" w:type="dxa"/>
            <w:vAlign w:val="center"/>
          </w:tcPr>
          <w:p w:rsidR="00BF4450" w:rsidRDefault="00686138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付表</w:t>
            </w:r>
            <w:bookmarkStart w:id="0" w:name="_GoBack"/>
            <w:bookmarkEnd w:id="0"/>
            <w:r w:rsidR="00BF4450">
              <w:rPr>
                <w:color w:val="000000"/>
                <w:sz w:val="21"/>
                <w:szCs w:val="21"/>
              </w:rPr>
              <w:t>1-2</w:t>
            </w:r>
          </w:p>
        </w:tc>
        <w:tc>
          <w:tcPr>
            <w:tcW w:w="1134" w:type="dxa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F4450" w:rsidTr="00BF4450">
        <w:trPr>
          <w:trHeight w:hRule="exact" w:val="554"/>
        </w:trPr>
        <w:tc>
          <w:tcPr>
            <w:tcW w:w="568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958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事業所の位置図</w:t>
            </w:r>
          </w:p>
        </w:tc>
        <w:tc>
          <w:tcPr>
            <w:tcW w:w="1134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550" w:hanging="550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413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</w:tc>
      </w:tr>
      <w:tr w:rsidR="00BF4450" w:rsidTr="00BF4450">
        <w:trPr>
          <w:trHeight w:hRule="exact" w:val="281"/>
        </w:trPr>
        <w:tc>
          <w:tcPr>
            <w:tcW w:w="568" w:type="dxa"/>
            <w:vMerge w:val="restart"/>
            <w:vAlign w:val="center"/>
          </w:tcPr>
          <w:p w:rsidR="00BF4450" w:rsidRDefault="00BF4450" w:rsidP="00BF4450">
            <w:pPr>
              <w:pStyle w:val="a3"/>
              <w:spacing w:before="122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5958" w:type="dxa"/>
            <w:tcBorders>
              <w:bottom w:val="nil"/>
            </w:tcBorders>
            <w:vAlign w:val="center"/>
          </w:tcPr>
          <w:p w:rsidR="00BF4450" w:rsidRDefault="00BF4450" w:rsidP="00BF4450">
            <w:pPr>
              <w:pStyle w:val="a3"/>
              <w:spacing w:before="6" w:line="224" w:lineRule="exact"/>
              <w:ind w:left="1050" w:hanging="1050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事業所の平面図</w:t>
            </w:r>
          </w:p>
        </w:tc>
        <w:tc>
          <w:tcPr>
            <w:tcW w:w="1134" w:type="dxa"/>
            <w:vMerge w:val="restart"/>
            <w:vAlign w:val="center"/>
          </w:tcPr>
          <w:p w:rsidR="00BF4450" w:rsidRDefault="00BF4450" w:rsidP="00BF4450">
            <w:pPr>
              <w:pStyle w:val="a3"/>
              <w:spacing w:before="6" w:line="224" w:lineRule="exact"/>
              <w:ind w:left="550" w:hanging="550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BF4450" w:rsidRDefault="00876E38" w:rsidP="00BF4450">
            <w:pPr>
              <w:pStyle w:val="a3"/>
              <w:spacing w:before="122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参考様式6</w:t>
            </w:r>
          </w:p>
        </w:tc>
        <w:tc>
          <w:tcPr>
            <w:tcW w:w="1134" w:type="dxa"/>
            <w:vMerge w:val="restart"/>
          </w:tcPr>
          <w:p w:rsidR="00BF4450" w:rsidRDefault="00BF4450" w:rsidP="00BF4450">
            <w:pPr>
              <w:pStyle w:val="a3"/>
              <w:spacing w:before="122" w:line="224" w:lineRule="exact"/>
              <w:ind w:left="1050" w:hanging="10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</w:tc>
      </w:tr>
      <w:tr w:rsidR="00BF4450" w:rsidTr="00BF4450">
        <w:trPr>
          <w:trHeight w:hRule="exact" w:val="435"/>
        </w:trPr>
        <w:tc>
          <w:tcPr>
            <w:tcW w:w="568" w:type="dxa"/>
            <w:vMerge/>
            <w:vAlign w:val="center"/>
          </w:tcPr>
          <w:p w:rsidR="00BF4450" w:rsidRDefault="00BF4450" w:rsidP="00BF4450">
            <w:pPr>
              <w:pStyle w:val="a3"/>
              <w:spacing w:before="122" w:line="224" w:lineRule="exact"/>
              <w:ind w:left="550" w:hanging="550"/>
              <w:jc w:val="center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5958" w:type="dxa"/>
            <w:tcBorders>
              <w:top w:val="nil"/>
            </w:tcBorders>
            <w:vAlign w:val="center"/>
          </w:tcPr>
          <w:p w:rsidR="00BF4450" w:rsidRDefault="00BF4450" w:rsidP="00BF4450">
            <w:pPr>
              <w:pStyle w:val="a3"/>
              <w:spacing w:line="206" w:lineRule="exact"/>
              <w:ind w:left="950" w:hanging="950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※事業所内の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レイアウト、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設備基準上の専用区画の各室の用途及び</w:t>
            </w:r>
          </w:p>
          <w:p w:rsidR="00BF4450" w:rsidRPr="001728D6" w:rsidRDefault="00BF4450" w:rsidP="00BF4450">
            <w:pPr>
              <w:pStyle w:val="a3"/>
              <w:spacing w:line="206" w:lineRule="exact"/>
              <w:ind w:left="950" w:hanging="950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面積が分かる図面</w:t>
            </w:r>
          </w:p>
        </w:tc>
        <w:tc>
          <w:tcPr>
            <w:tcW w:w="1134" w:type="dxa"/>
            <w:vMerge/>
            <w:vAlign w:val="center"/>
          </w:tcPr>
          <w:p w:rsidR="00BF4450" w:rsidRDefault="00BF4450" w:rsidP="00BF4450">
            <w:pPr>
              <w:pStyle w:val="a3"/>
              <w:spacing w:line="206" w:lineRule="exact"/>
              <w:ind w:left="500" w:hanging="500"/>
              <w:jc w:val="both"/>
              <w:rPr>
                <w:rFonts w:cstheme="minorBidi"/>
                <w:sz w:val="10"/>
                <w:szCs w:val="10"/>
              </w:rPr>
            </w:pPr>
          </w:p>
        </w:tc>
        <w:tc>
          <w:tcPr>
            <w:tcW w:w="1413" w:type="dxa"/>
            <w:vMerge/>
            <w:vAlign w:val="center"/>
          </w:tcPr>
          <w:p w:rsidR="00BF4450" w:rsidRDefault="00BF4450" w:rsidP="00BF4450">
            <w:pPr>
              <w:pStyle w:val="a3"/>
              <w:spacing w:before="122" w:line="224" w:lineRule="exact"/>
              <w:ind w:left="550" w:hanging="550"/>
              <w:jc w:val="center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134" w:type="dxa"/>
            <w:vMerge/>
          </w:tcPr>
          <w:p w:rsidR="00BF4450" w:rsidRDefault="00BF4450" w:rsidP="00BF4450">
            <w:pPr>
              <w:pStyle w:val="a3"/>
              <w:spacing w:before="122" w:line="224" w:lineRule="exact"/>
              <w:ind w:left="550" w:hanging="550"/>
              <w:jc w:val="center"/>
              <w:rPr>
                <w:rFonts w:cstheme="minorBidi"/>
                <w:sz w:val="11"/>
                <w:szCs w:val="11"/>
              </w:rPr>
            </w:pPr>
          </w:p>
        </w:tc>
      </w:tr>
      <w:tr w:rsidR="00BF4450" w:rsidTr="00BF4450">
        <w:trPr>
          <w:trHeight w:hRule="exact" w:val="558"/>
        </w:trPr>
        <w:tc>
          <w:tcPr>
            <w:tcW w:w="568" w:type="dxa"/>
            <w:vAlign w:val="center"/>
          </w:tcPr>
          <w:p w:rsidR="00BF4450" w:rsidRPr="00F831DE" w:rsidRDefault="00BF4450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rFonts w:cstheme="minorBidi"/>
                <w:sz w:val="21"/>
                <w:szCs w:val="21"/>
              </w:rPr>
            </w:pPr>
            <w:r>
              <w:rPr>
                <w:rFonts w:cstheme="minorBidi" w:hint="eastAsia"/>
                <w:sz w:val="21"/>
                <w:szCs w:val="21"/>
              </w:rPr>
              <w:t>6</w:t>
            </w:r>
          </w:p>
        </w:tc>
        <w:tc>
          <w:tcPr>
            <w:tcW w:w="5958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事業所の設備等に係る項目一覧表</w:t>
            </w:r>
          </w:p>
        </w:tc>
        <w:tc>
          <w:tcPr>
            <w:tcW w:w="1134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550" w:hanging="550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413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参考様式5</w:t>
            </w:r>
          </w:p>
        </w:tc>
        <w:tc>
          <w:tcPr>
            <w:tcW w:w="1134" w:type="dxa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</w:tc>
      </w:tr>
      <w:tr w:rsidR="00BF4450" w:rsidTr="00BF4450">
        <w:trPr>
          <w:trHeight w:hRule="exact" w:val="554"/>
        </w:trPr>
        <w:tc>
          <w:tcPr>
            <w:tcW w:w="568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5958" w:type="dxa"/>
            <w:vAlign w:val="center"/>
          </w:tcPr>
          <w:p w:rsidR="00BF4450" w:rsidRDefault="00BF4450" w:rsidP="00BF4450">
            <w:pPr>
              <w:pStyle w:val="a3"/>
              <w:tabs>
                <w:tab w:val="left" w:pos="6819"/>
              </w:tabs>
              <w:spacing w:before="125" w:line="224" w:lineRule="exact"/>
              <w:ind w:left="1050" w:hanging="1050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管理者経歴書</w:t>
            </w:r>
          </w:p>
        </w:tc>
        <w:tc>
          <w:tcPr>
            <w:tcW w:w="1134" w:type="dxa"/>
            <w:vAlign w:val="center"/>
          </w:tcPr>
          <w:p w:rsidR="00BF4450" w:rsidRDefault="00BF4450" w:rsidP="00BF4450">
            <w:pPr>
              <w:pStyle w:val="a3"/>
              <w:tabs>
                <w:tab w:val="left" w:pos="6819"/>
              </w:tabs>
              <w:spacing w:before="125" w:line="224" w:lineRule="exact"/>
              <w:ind w:left="550" w:hanging="550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413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参考様式1</w:t>
            </w:r>
          </w:p>
        </w:tc>
        <w:tc>
          <w:tcPr>
            <w:tcW w:w="1134" w:type="dxa"/>
          </w:tcPr>
          <w:p w:rsidR="00BF4450" w:rsidRDefault="00A90208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</w:tc>
      </w:tr>
      <w:tr w:rsidR="00BF4450" w:rsidTr="00BF4450">
        <w:trPr>
          <w:trHeight w:hRule="exact" w:val="558"/>
        </w:trPr>
        <w:tc>
          <w:tcPr>
            <w:tcW w:w="568" w:type="dxa"/>
            <w:vAlign w:val="center"/>
          </w:tcPr>
          <w:p w:rsidR="00BF4450" w:rsidRDefault="00BF4450" w:rsidP="00BF4450">
            <w:pPr>
              <w:pStyle w:val="a3"/>
              <w:spacing w:before="122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5958" w:type="dxa"/>
            <w:vAlign w:val="center"/>
          </w:tcPr>
          <w:p w:rsidR="00BF4450" w:rsidRDefault="00BF4450" w:rsidP="00BF4450">
            <w:pPr>
              <w:pStyle w:val="a3"/>
              <w:spacing w:before="122" w:line="224" w:lineRule="exact"/>
              <w:ind w:left="1050" w:hanging="1050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運営規程</w:t>
            </w:r>
          </w:p>
        </w:tc>
        <w:tc>
          <w:tcPr>
            <w:tcW w:w="1134" w:type="dxa"/>
            <w:vAlign w:val="center"/>
          </w:tcPr>
          <w:p w:rsidR="00BF4450" w:rsidRDefault="00BF4450" w:rsidP="00BF4450">
            <w:pPr>
              <w:pStyle w:val="a3"/>
              <w:spacing w:before="122" w:line="224" w:lineRule="exact"/>
              <w:ind w:left="550" w:hanging="550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413" w:type="dxa"/>
            <w:vAlign w:val="center"/>
          </w:tcPr>
          <w:p w:rsidR="00BF4450" w:rsidRDefault="00BF4450" w:rsidP="00BF4450">
            <w:pPr>
              <w:pStyle w:val="a3"/>
              <w:spacing w:before="122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BF4450" w:rsidRDefault="00BF4450" w:rsidP="00BF4450">
            <w:pPr>
              <w:pStyle w:val="a3"/>
              <w:spacing w:before="122" w:line="224" w:lineRule="exact"/>
              <w:ind w:left="1050" w:hanging="105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F4450" w:rsidTr="00BF4450">
        <w:trPr>
          <w:trHeight w:hRule="exact" w:val="558"/>
        </w:trPr>
        <w:tc>
          <w:tcPr>
            <w:tcW w:w="568" w:type="dxa"/>
            <w:vAlign w:val="center"/>
          </w:tcPr>
          <w:p w:rsidR="00BF4450" w:rsidRPr="00F831DE" w:rsidRDefault="00BF4450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rFonts w:cstheme="minorBidi"/>
                <w:sz w:val="21"/>
                <w:szCs w:val="21"/>
              </w:rPr>
            </w:pPr>
            <w:r>
              <w:rPr>
                <w:rFonts w:cstheme="minorBidi"/>
                <w:sz w:val="21"/>
                <w:szCs w:val="21"/>
              </w:rPr>
              <w:t>9</w:t>
            </w:r>
          </w:p>
        </w:tc>
        <w:tc>
          <w:tcPr>
            <w:tcW w:w="5958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契約書及び重要事項説明書</w:t>
            </w:r>
          </w:p>
        </w:tc>
        <w:tc>
          <w:tcPr>
            <w:tcW w:w="1134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550" w:hanging="550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413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</w:tc>
      </w:tr>
      <w:tr w:rsidR="00BF4450" w:rsidTr="00BF4450">
        <w:trPr>
          <w:trHeight w:hRule="exact" w:val="554"/>
        </w:trPr>
        <w:tc>
          <w:tcPr>
            <w:tcW w:w="568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5958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利用者からの苦情を処理するために講ずる措置の概要</w:t>
            </w:r>
          </w:p>
        </w:tc>
        <w:tc>
          <w:tcPr>
            <w:tcW w:w="1134" w:type="dxa"/>
            <w:vAlign w:val="center"/>
          </w:tcPr>
          <w:p w:rsidR="00BF4450" w:rsidRDefault="00BF4450" w:rsidP="00BF4450">
            <w:pPr>
              <w:pStyle w:val="a3"/>
              <w:spacing w:before="125" w:line="224" w:lineRule="exact"/>
              <w:ind w:left="550" w:hanging="550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413" w:type="dxa"/>
            <w:vAlign w:val="center"/>
          </w:tcPr>
          <w:p w:rsidR="00BF4450" w:rsidRPr="00CB1BE3" w:rsidRDefault="00BF4450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参考様式3</w:t>
            </w:r>
          </w:p>
        </w:tc>
        <w:tc>
          <w:tcPr>
            <w:tcW w:w="1134" w:type="dxa"/>
          </w:tcPr>
          <w:p w:rsidR="00BF4450" w:rsidRDefault="00BF4450" w:rsidP="00BF4450">
            <w:pPr>
              <w:pStyle w:val="a3"/>
              <w:spacing w:before="125" w:line="224" w:lineRule="exact"/>
              <w:ind w:left="1050" w:hanging="10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</w:tc>
      </w:tr>
      <w:tr w:rsidR="00BF4450" w:rsidTr="00BF4450">
        <w:trPr>
          <w:trHeight w:hRule="exact" w:val="667"/>
        </w:trPr>
        <w:tc>
          <w:tcPr>
            <w:tcW w:w="568" w:type="dxa"/>
            <w:vAlign w:val="center"/>
          </w:tcPr>
          <w:p w:rsidR="00BF4450" w:rsidRDefault="00BF4450" w:rsidP="00BF4450">
            <w:pPr>
              <w:pStyle w:val="a3"/>
              <w:spacing w:before="114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5958" w:type="dxa"/>
            <w:vAlign w:val="center"/>
          </w:tcPr>
          <w:p w:rsidR="00BF4450" w:rsidRDefault="00BF4450" w:rsidP="00BF4450">
            <w:pPr>
              <w:pStyle w:val="a3"/>
              <w:spacing w:before="114" w:line="224" w:lineRule="exact"/>
              <w:ind w:left="1050" w:hanging="1050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従業者の勤務体制及び勤務形態一覧表</w:t>
            </w:r>
          </w:p>
        </w:tc>
        <w:tc>
          <w:tcPr>
            <w:tcW w:w="1134" w:type="dxa"/>
            <w:vAlign w:val="center"/>
          </w:tcPr>
          <w:p w:rsidR="00BF4450" w:rsidRDefault="00BF4450" w:rsidP="00BF4450">
            <w:pPr>
              <w:pStyle w:val="a3"/>
              <w:spacing w:before="114" w:line="224" w:lineRule="exact"/>
              <w:ind w:left="550" w:hanging="550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413" w:type="dxa"/>
            <w:vAlign w:val="center"/>
          </w:tcPr>
          <w:p w:rsidR="00BF4450" w:rsidRDefault="00BF4450" w:rsidP="00BF4450">
            <w:pPr>
              <w:pStyle w:val="a3"/>
              <w:spacing w:before="114" w:line="224" w:lineRule="exact"/>
              <w:ind w:left="1050" w:hanging="10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参考様式</w:t>
            </w:r>
          </w:p>
          <w:p w:rsidR="00BF4450" w:rsidRDefault="00BF4450" w:rsidP="00BF4450">
            <w:pPr>
              <w:pStyle w:val="a3"/>
              <w:spacing w:before="114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4-2</w:t>
            </w:r>
          </w:p>
        </w:tc>
        <w:tc>
          <w:tcPr>
            <w:tcW w:w="1134" w:type="dxa"/>
          </w:tcPr>
          <w:p w:rsidR="00BF4450" w:rsidRDefault="00BF4450" w:rsidP="00BF4450">
            <w:pPr>
              <w:pStyle w:val="a3"/>
              <w:spacing w:before="114" w:line="224" w:lineRule="exact"/>
              <w:ind w:left="1050" w:hanging="105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F4450" w:rsidTr="00BF4450">
        <w:trPr>
          <w:trHeight w:hRule="exact" w:val="544"/>
        </w:trPr>
        <w:tc>
          <w:tcPr>
            <w:tcW w:w="568" w:type="dxa"/>
            <w:vAlign w:val="center"/>
          </w:tcPr>
          <w:p w:rsidR="00BF4450" w:rsidRDefault="00BF4450" w:rsidP="00BF4450">
            <w:pPr>
              <w:pStyle w:val="a3"/>
              <w:spacing w:before="118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5958" w:type="dxa"/>
            <w:vAlign w:val="center"/>
          </w:tcPr>
          <w:p w:rsidR="00BF4450" w:rsidRDefault="00BF4450" w:rsidP="00BF4450">
            <w:pPr>
              <w:pStyle w:val="a3"/>
              <w:spacing w:before="118" w:line="224" w:lineRule="exact"/>
              <w:ind w:left="1050" w:hanging="1050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従業者の資格を証する書類</w:t>
            </w:r>
          </w:p>
        </w:tc>
        <w:tc>
          <w:tcPr>
            <w:tcW w:w="1134" w:type="dxa"/>
            <w:vAlign w:val="center"/>
          </w:tcPr>
          <w:p w:rsidR="00BF4450" w:rsidRDefault="00BF4450" w:rsidP="00BF4450">
            <w:pPr>
              <w:pStyle w:val="a3"/>
              <w:spacing w:before="118" w:line="224" w:lineRule="exact"/>
              <w:ind w:left="550" w:hanging="550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413" w:type="dxa"/>
            <w:vAlign w:val="center"/>
          </w:tcPr>
          <w:p w:rsidR="00BF4450" w:rsidRDefault="00BF4450" w:rsidP="00BF4450">
            <w:pPr>
              <w:pStyle w:val="a3"/>
              <w:spacing w:before="118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BF4450" w:rsidRDefault="00BF4450" w:rsidP="00BF4450">
            <w:pPr>
              <w:pStyle w:val="a3"/>
              <w:spacing w:before="118" w:line="224" w:lineRule="exact"/>
              <w:ind w:left="1050" w:hanging="10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</w:tc>
      </w:tr>
      <w:tr w:rsidR="00BF4450" w:rsidTr="007F74B7">
        <w:trPr>
          <w:trHeight w:hRule="exact" w:val="741"/>
        </w:trPr>
        <w:tc>
          <w:tcPr>
            <w:tcW w:w="568" w:type="dxa"/>
            <w:vAlign w:val="center"/>
          </w:tcPr>
          <w:p w:rsidR="00BF4450" w:rsidRDefault="00BF4450" w:rsidP="00BF4450">
            <w:pPr>
              <w:pStyle w:val="a3"/>
              <w:spacing w:before="122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5958" w:type="dxa"/>
            <w:vAlign w:val="center"/>
          </w:tcPr>
          <w:p w:rsidR="00BF4450" w:rsidRDefault="00BF4450" w:rsidP="00BF4450">
            <w:pPr>
              <w:pStyle w:val="a3"/>
              <w:spacing w:before="122" w:line="224" w:lineRule="exact"/>
              <w:ind w:left="1050" w:hanging="105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介護予防・日常生活支援総合事業費算定に係る体制等に関する</w:t>
            </w:r>
          </w:p>
          <w:p w:rsidR="00BF4450" w:rsidRDefault="00BF4450" w:rsidP="00BF4450">
            <w:pPr>
              <w:pStyle w:val="a3"/>
              <w:spacing w:before="122" w:line="224" w:lineRule="exact"/>
              <w:ind w:left="1050" w:hanging="1050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届出書</w:t>
            </w:r>
          </w:p>
        </w:tc>
        <w:tc>
          <w:tcPr>
            <w:tcW w:w="1134" w:type="dxa"/>
            <w:vAlign w:val="center"/>
          </w:tcPr>
          <w:p w:rsidR="00BF4450" w:rsidRDefault="00BF4450" w:rsidP="00BF4450">
            <w:pPr>
              <w:pStyle w:val="a3"/>
              <w:spacing w:before="122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413" w:type="dxa"/>
            <w:vAlign w:val="center"/>
          </w:tcPr>
          <w:p w:rsidR="00BF4450" w:rsidRDefault="00BF4450" w:rsidP="00BF4450">
            <w:pPr>
              <w:pStyle w:val="a3"/>
              <w:spacing w:before="122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様式2</w:t>
            </w:r>
          </w:p>
        </w:tc>
        <w:tc>
          <w:tcPr>
            <w:tcW w:w="1134" w:type="dxa"/>
          </w:tcPr>
          <w:p w:rsidR="00BF4450" w:rsidRDefault="0023346A" w:rsidP="00637FAA">
            <w:pPr>
              <w:pStyle w:val="a3"/>
              <w:spacing w:before="122" w:line="224" w:lineRule="exact"/>
              <w:ind w:firstLineChars="100" w:firstLine="21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</w:tc>
      </w:tr>
      <w:tr w:rsidR="00BF4450" w:rsidTr="007F74B7">
        <w:trPr>
          <w:trHeight w:hRule="exact" w:val="553"/>
        </w:trPr>
        <w:tc>
          <w:tcPr>
            <w:tcW w:w="568" w:type="dxa"/>
            <w:vAlign w:val="center"/>
          </w:tcPr>
          <w:p w:rsidR="00BF4450" w:rsidRDefault="00BF4450" w:rsidP="00BF4450">
            <w:pPr>
              <w:pStyle w:val="a3"/>
              <w:spacing w:before="118" w:line="224" w:lineRule="exact"/>
              <w:ind w:left="1050" w:hanging="10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  <w:p w:rsidR="00BF4450" w:rsidRDefault="00BF4450" w:rsidP="00BF4450">
            <w:pPr>
              <w:pStyle w:val="a3"/>
              <w:spacing w:before="118" w:line="224" w:lineRule="exact"/>
              <w:ind w:left="550" w:hanging="550"/>
              <w:jc w:val="center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5958" w:type="dxa"/>
            <w:vAlign w:val="center"/>
          </w:tcPr>
          <w:p w:rsidR="00BF4450" w:rsidRDefault="00BF4450" w:rsidP="00BF4450">
            <w:pPr>
              <w:pStyle w:val="a3"/>
              <w:spacing w:before="118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介護予防・日常生活支援総合事業費算定に係る体制等状況一覧</w:t>
            </w:r>
          </w:p>
        </w:tc>
        <w:tc>
          <w:tcPr>
            <w:tcW w:w="1134" w:type="dxa"/>
            <w:vAlign w:val="center"/>
          </w:tcPr>
          <w:p w:rsidR="00BF4450" w:rsidRDefault="00BF4450" w:rsidP="00BF4450">
            <w:pPr>
              <w:pStyle w:val="a3"/>
              <w:spacing w:before="118" w:line="224" w:lineRule="exact"/>
              <w:ind w:left="550" w:hanging="550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413" w:type="dxa"/>
            <w:vAlign w:val="center"/>
          </w:tcPr>
          <w:p w:rsidR="00BF4450" w:rsidRDefault="00BF4450" w:rsidP="00BF4450">
            <w:pPr>
              <w:pStyle w:val="a3"/>
              <w:spacing w:before="118" w:line="224" w:lineRule="exact"/>
              <w:ind w:left="1050" w:hanging="1050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様式3</w:t>
            </w:r>
          </w:p>
        </w:tc>
        <w:tc>
          <w:tcPr>
            <w:tcW w:w="1134" w:type="dxa"/>
          </w:tcPr>
          <w:p w:rsidR="00BF4450" w:rsidRDefault="00637FAA" w:rsidP="00BF4450">
            <w:pPr>
              <w:pStyle w:val="a3"/>
              <w:spacing w:before="118" w:line="224" w:lineRule="exact"/>
              <w:ind w:left="1050" w:hanging="105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  <w:r w:rsidR="00BF4450">
              <w:rPr>
                <w:rFonts w:hint="eastAsia"/>
                <w:color w:val="000000"/>
                <w:sz w:val="21"/>
                <w:szCs w:val="21"/>
              </w:rPr>
              <w:t xml:space="preserve">　　　　　　</w:t>
            </w:r>
          </w:p>
        </w:tc>
      </w:tr>
    </w:tbl>
    <w:p w:rsidR="001728D6" w:rsidRPr="00BF4450" w:rsidRDefault="00BF4450" w:rsidP="00E32079">
      <w:pPr>
        <w:jc w:val="left"/>
        <w:rPr>
          <w:sz w:val="18"/>
        </w:rPr>
      </w:pPr>
      <w:r w:rsidRPr="00BF4450">
        <w:rPr>
          <w:rFonts w:hint="eastAsia"/>
          <w:u w:val="single"/>
        </w:rPr>
        <w:t>事業所名：</w:t>
      </w:r>
      <w:r w:rsidRPr="00BF4450">
        <w:rPr>
          <w:rFonts w:hint="eastAsia"/>
          <w:sz w:val="20"/>
          <w:u w:val="single"/>
        </w:rPr>
        <w:t xml:space="preserve">　　　　　　　　　　　</w:t>
      </w:r>
      <w:r w:rsidRPr="00BF4450">
        <w:rPr>
          <w:rFonts w:hint="eastAsia"/>
          <w:u w:val="single"/>
        </w:rPr>
        <w:t xml:space="preserve">担当者氏名：　　　　　　　　　　　連絡先：　　　　　　　</w:t>
      </w:r>
    </w:p>
    <w:sectPr w:rsidR="001728D6" w:rsidRPr="00BF4450" w:rsidSect="00CA0CC2">
      <w:pgSz w:w="11906" w:h="16838"/>
      <w:pgMar w:top="1418" w:right="1418" w:bottom="1418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063" w:rsidRDefault="00894063" w:rsidP="00CB1BE3">
      <w:r>
        <w:separator/>
      </w:r>
    </w:p>
  </w:endnote>
  <w:endnote w:type="continuationSeparator" w:id="0">
    <w:p w:rsidR="00894063" w:rsidRDefault="00894063" w:rsidP="00CB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063" w:rsidRDefault="00894063" w:rsidP="00CB1BE3">
      <w:r>
        <w:separator/>
      </w:r>
    </w:p>
  </w:footnote>
  <w:footnote w:type="continuationSeparator" w:id="0">
    <w:p w:rsidR="00894063" w:rsidRDefault="00894063" w:rsidP="00CB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A2"/>
    <w:rsid w:val="00001CD5"/>
    <w:rsid w:val="000566E8"/>
    <w:rsid w:val="000A512F"/>
    <w:rsid w:val="00104B72"/>
    <w:rsid w:val="00156E7C"/>
    <w:rsid w:val="001728D6"/>
    <w:rsid w:val="001B0132"/>
    <w:rsid w:val="001E2906"/>
    <w:rsid w:val="00205DCB"/>
    <w:rsid w:val="0023346A"/>
    <w:rsid w:val="00242BB5"/>
    <w:rsid w:val="00277AF0"/>
    <w:rsid w:val="00285961"/>
    <w:rsid w:val="002943C5"/>
    <w:rsid w:val="00385C7B"/>
    <w:rsid w:val="003D5B44"/>
    <w:rsid w:val="004D01A2"/>
    <w:rsid w:val="00574F96"/>
    <w:rsid w:val="005B10CE"/>
    <w:rsid w:val="00611C0F"/>
    <w:rsid w:val="0063204F"/>
    <w:rsid w:val="00637FAA"/>
    <w:rsid w:val="00686138"/>
    <w:rsid w:val="00687511"/>
    <w:rsid w:val="007C0537"/>
    <w:rsid w:val="007F74B7"/>
    <w:rsid w:val="00876E38"/>
    <w:rsid w:val="00877744"/>
    <w:rsid w:val="00894063"/>
    <w:rsid w:val="008B56AA"/>
    <w:rsid w:val="009A1433"/>
    <w:rsid w:val="00A90208"/>
    <w:rsid w:val="00AC0AC3"/>
    <w:rsid w:val="00B80AC7"/>
    <w:rsid w:val="00BF4450"/>
    <w:rsid w:val="00C1498A"/>
    <w:rsid w:val="00CB1BE3"/>
    <w:rsid w:val="00D31F08"/>
    <w:rsid w:val="00DD7993"/>
    <w:rsid w:val="00DE7ABA"/>
    <w:rsid w:val="00E32079"/>
    <w:rsid w:val="00E77F8C"/>
    <w:rsid w:val="00EF51DE"/>
    <w:rsid w:val="00F831DE"/>
    <w:rsid w:val="00F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85232B"/>
  <w15:docId w15:val="{AF164B45-66BF-4C93-BA22-70568920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4D01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1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BE3"/>
  </w:style>
  <w:style w:type="paragraph" w:styleId="a6">
    <w:name w:val="footer"/>
    <w:basedOn w:val="a"/>
    <w:link w:val="a7"/>
    <w:uiPriority w:val="99"/>
    <w:unhideWhenUsed/>
    <w:rsid w:val="00CB1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BE3"/>
  </w:style>
  <w:style w:type="paragraph" w:styleId="a8">
    <w:name w:val="Balloon Text"/>
    <w:basedOn w:val="a"/>
    <w:link w:val="a9"/>
    <w:uiPriority w:val="99"/>
    <w:semiHidden/>
    <w:unhideWhenUsed/>
    <w:rsid w:val="009A1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43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8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korei20</dc:creator>
  <cp:lastModifiedBy>高齢者介護課</cp:lastModifiedBy>
  <cp:revision>27</cp:revision>
  <cp:lastPrinted>2022-09-06T04:05:00Z</cp:lastPrinted>
  <dcterms:created xsi:type="dcterms:W3CDTF">2016-07-25T02:47:00Z</dcterms:created>
  <dcterms:modified xsi:type="dcterms:W3CDTF">2022-10-11T08:18:00Z</dcterms:modified>
</cp:coreProperties>
</file>