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19D6" w14:textId="397B1BC6" w:rsidR="0091127C" w:rsidRDefault="0091127C" w:rsidP="0091127C">
      <w:pPr>
        <w:pStyle w:val="a6"/>
        <w:jc w:val="left"/>
        <w:rPr>
          <w:sz w:val="21"/>
          <w:szCs w:val="22"/>
        </w:rPr>
      </w:pPr>
      <w:r w:rsidRPr="0091127C">
        <w:rPr>
          <w:rFonts w:hint="eastAsia"/>
          <w:sz w:val="21"/>
          <w:szCs w:val="22"/>
        </w:rPr>
        <w:t>（様式第</w:t>
      </w:r>
      <w:r>
        <w:rPr>
          <w:rFonts w:hint="eastAsia"/>
          <w:sz w:val="21"/>
          <w:szCs w:val="22"/>
        </w:rPr>
        <w:t>２</w:t>
      </w:r>
      <w:r w:rsidRPr="0091127C">
        <w:rPr>
          <w:rFonts w:hint="eastAsia"/>
          <w:sz w:val="21"/>
          <w:szCs w:val="22"/>
        </w:rPr>
        <w:t>号）</w:t>
      </w:r>
    </w:p>
    <w:p w14:paraId="36EE1B93" w14:textId="77777777" w:rsidR="0091127C" w:rsidRPr="007E382D" w:rsidRDefault="0091127C" w:rsidP="0091127C">
      <w:pPr>
        <w:jc w:val="center"/>
        <w:rPr>
          <w:rFonts w:asciiTheme="majorEastAsia" w:eastAsiaTheme="majorEastAsia" w:hAnsiTheme="majorEastAsia"/>
          <w:sz w:val="28"/>
        </w:rPr>
      </w:pPr>
      <w:r w:rsidRPr="007E382D">
        <w:rPr>
          <w:rFonts w:asciiTheme="majorEastAsia" w:eastAsiaTheme="majorEastAsia" w:hAnsiTheme="majorEastAsia" w:hint="eastAsia"/>
          <w:sz w:val="28"/>
        </w:rPr>
        <w:t>プロポーザル辞退届</w:t>
      </w:r>
    </w:p>
    <w:p w14:paraId="67A4A8F9" w14:textId="77777777" w:rsidR="0091127C" w:rsidRPr="007E382D" w:rsidRDefault="0091127C" w:rsidP="0091127C">
      <w:pPr>
        <w:rPr>
          <w:rFonts w:asciiTheme="majorEastAsia" w:eastAsiaTheme="majorEastAsia" w:hAnsiTheme="majorEastAsia"/>
        </w:rPr>
      </w:pPr>
    </w:p>
    <w:p w14:paraId="32F338BE" w14:textId="77777777" w:rsidR="0091127C" w:rsidRPr="007E382D" w:rsidRDefault="0091127C" w:rsidP="0091127C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>令和　　年　　月　　日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37D49429" w14:textId="77777777" w:rsidR="0091127C" w:rsidRPr="007E382D" w:rsidRDefault="0091127C" w:rsidP="0091127C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7144B924" w14:textId="77777777" w:rsidR="0091127C" w:rsidRPr="007E382D" w:rsidRDefault="0091127C" w:rsidP="0091127C">
      <w:pPr>
        <w:jc w:val="right"/>
        <w:rPr>
          <w:rFonts w:asciiTheme="majorEastAsia" w:eastAsiaTheme="majorEastAsia" w:hAnsiTheme="majorEastAsia"/>
          <w:sz w:val="21"/>
          <w:szCs w:val="21"/>
        </w:rPr>
      </w:pPr>
    </w:p>
    <w:p w14:paraId="747F8885" w14:textId="77777777" w:rsidR="0091127C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>（届出先）　上田市長</w:t>
      </w:r>
    </w:p>
    <w:p w14:paraId="5BA54CA0" w14:textId="77777777" w:rsidR="0091127C" w:rsidRPr="007E382D" w:rsidRDefault="0091127C" w:rsidP="0091127C">
      <w:pPr>
        <w:ind w:firstLineChars="600" w:firstLine="1216"/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</w:rPr>
        <w:t>（政策企画部　広報課）</w:t>
      </w:r>
    </w:p>
    <w:p w14:paraId="6F798F22" w14:textId="77777777" w:rsidR="0091127C" w:rsidRPr="007E382D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</w:p>
    <w:p w14:paraId="2574F29B" w14:textId="77777777" w:rsidR="0091127C" w:rsidRPr="007E382D" w:rsidRDefault="0091127C" w:rsidP="0091127C">
      <w:pPr>
        <w:ind w:firstLineChars="2000" w:firstLine="4052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>住　　　　所</w:t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</w:p>
    <w:p w14:paraId="128BE37A" w14:textId="77777777" w:rsidR="0091127C" w:rsidRPr="007E382D" w:rsidRDefault="0091127C" w:rsidP="0091127C">
      <w:pPr>
        <w:ind w:firstLineChars="2000" w:firstLine="4052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>商号又は名称</w:t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  <w:r w:rsidRPr="007E382D">
        <w:rPr>
          <w:rFonts w:asciiTheme="majorEastAsia" w:eastAsiaTheme="majorEastAsia" w:hAnsiTheme="majorEastAsia"/>
          <w:sz w:val="21"/>
          <w:szCs w:val="21"/>
          <w:u w:val="single"/>
        </w:rPr>
        <w:tab/>
      </w:r>
    </w:p>
    <w:p w14:paraId="1BA27785" w14:textId="77777777" w:rsidR="0091127C" w:rsidRPr="007E382D" w:rsidRDefault="0091127C" w:rsidP="0091127C">
      <w:pPr>
        <w:ind w:firstLineChars="2000" w:firstLine="4052"/>
        <w:rPr>
          <w:rFonts w:asciiTheme="majorEastAsia" w:eastAsiaTheme="majorEastAsia" w:hAnsiTheme="majorEastAsia"/>
          <w:sz w:val="21"/>
          <w:szCs w:val="21"/>
        </w:rPr>
      </w:pPr>
      <w:r w:rsidRPr="007E382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代表者職氏名　　　　　　　　　　　　　　　</w:t>
      </w:r>
      <w:r w:rsidRPr="00733C1C">
        <w:rPr>
          <w:rFonts w:asciiTheme="majorEastAsia" w:eastAsiaTheme="majorEastAsia" w:hAnsiTheme="majorEastAsia" w:hint="eastAsia"/>
          <w:sz w:val="21"/>
          <w:szCs w:val="21"/>
          <w:u w:val="single"/>
        </w:rPr>
        <w:t>㊞</w:t>
      </w:r>
    </w:p>
    <w:p w14:paraId="42CFE5A2" w14:textId="77777777" w:rsidR="0091127C" w:rsidRPr="007E382D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</w:p>
    <w:p w14:paraId="3CA95A28" w14:textId="77777777" w:rsidR="0091127C" w:rsidRPr="007E382D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</w:p>
    <w:p w14:paraId="6270A2B0" w14:textId="7F0DA203" w:rsidR="0091127C" w:rsidRPr="0091127C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  <w:r w:rsidRPr="0091127C">
        <w:rPr>
          <w:rFonts w:asciiTheme="majorEastAsia" w:eastAsiaTheme="majorEastAsia" w:hAnsiTheme="majorEastAsia" w:hint="eastAsia"/>
          <w:sz w:val="21"/>
          <w:szCs w:val="21"/>
        </w:rPr>
        <w:t xml:space="preserve">　次の案件について申し込みしましたが、</w:t>
      </w:r>
      <w:r>
        <w:rPr>
          <w:rFonts w:asciiTheme="majorEastAsia" w:eastAsiaTheme="majorEastAsia" w:hAnsiTheme="majorEastAsia" w:hint="eastAsia"/>
          <w:sz w:val="21"/>
          <w:szCs w:val="21"/>
        </w:rPr>
        <w:t>以下</w:t>
      </w:r>
      <w:r w:rsidRPr="0091127C">
        <w:rPr>
          <w:rFonts w:asciiTheme="majorEastAsia" w:eastAsiaTheme="majorEastAsia" w:hAnsiTheme="majorEastAsia" w:hint="eastAsia"/>
          <w:sz w:val="21"/>
          <w:szCs w:val="21"/>
        </w:rPr>
        <w:t>の理由によりプロポーザル参加を辞退します。</w:t>
      </w:r>
    </w:p>
    <w:p w14:paraId="0D391B7F" w14:textId="77777777" w:rsidR="0091127C" w:rsidRPr="0091127C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91127C" w:rsidRPr="007E382D" w14:paraId="4A8C1A4C" w14:textId="77777777" w:rsidTr="00543FAF">
        <w:trPr>
          <w:trHeight w:val="1180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2E082F8" w14:textId="77777777" w:rsidR="0091127C" w:rsidRPr="007E382D" w:rsidRDefault="0091127C" w:rsidP="00543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127C">
              <w:rPr>
                <w:rFonts w:asciiTheme="majorEastAsia" w:eastAsiaTheme="majorEastAsia" w:hAnsiTheme="majorEastAsia" w:hint="eastAsia"/>
                <w:spacing w:val="53"/>
                <w:kern w:val="0"/>
                <w:sz w:val="24"/>
                <w:fitText w:val="932" w:id="-776242688"/>
              </w:rPr>
              <w:t>業務</w:t>
            </w:r>
            <w:r w:rsidRPr="0091127C">
              <w:rPr>
                <w:rFonts w:asciiTheme="majorEastAsia" w:eastAsiaTheme="majorEastAsia" w:hAnsiTheme="majorEastAsia" w:hint="eastAsia"/>
                <w:kern w:val="0"/>
                <w:sz w:val="24"/>
                <w:fitText w:val="932" w:id="-776242688"/>
              </w:rPr>
              <w:t>名</w:t>
            </w:r>
          </w:p>
        </w:tc>
        <w:tc>
          <w:tcPr>
            <w:tcW w:w="7175" w:type="dxa"/>
            <w:vAlign w:val="center"/>
          </w:tcPr>
          <w:p w14:paraId="5A0D47E6" w14:textId="7EB16EA7" w:rsidR="0091127C" w:rsidRPr="007E382D" w:rsidRDefault="0091127C" w:rsidP="00543FAF">
            <w:pPr>
              <w:ind w:firstLineChars="100" w:firstLine="233"/>
              <w:rPr>
                <w:rFonts w:asciiTheme="majorEastAsia" w:eastAsiaTheme="majorEastAsia" w:hAnsiTheme="majorEastAsia"/>
                <w:sz w:val="24"/>
              </w:rPr>
            </w:pPr>
            <w:r w:rsidRPr="007E382D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Pr="007E382D">
              <w:rPr>
                <w:rFonts w:asciiTheme="majorEastAsia" w:eastAsiaTheme="majorEastAsia" w:hAnsiTheme="majorEastAsia" w:hint="eastAsia"/>
                <w:sz w:val="24"/>
              </w:rPr>
              <w:t xml:space="preserve">年度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広報うえだ</w:t>
            </w:r>
            <w:r w:rsidRPr="007E382D">
              <w:rPr>
                <w:rFonts w:asciiTheme="majorEastAsia" w:eastAsiaTheme="majorEastAsia" w:hAnsiTheme="majorEastAsia" w:hint="eastAsia"/>
                <w:sz w:val="24"/>
              </w:rPr>
              <w:t>制作業務</w:t>
            </w:r>
          </w:p>
        </w:tc>
      </w:tr>
      <w:tr w:rsidR="0091127C" w:rsidRPr="007E382D" w14:paraId="07FEEBF9" w14:textId="77777777" w:rsidTr="00543FAF">
        <w:trPr>
          <w:trHeight w:val="1180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7BD9A3FB" w14:textId="77777777" w:rsidR="0091127C" w:rsidRPr="007E382D" w:rsidRDefault="0091127C" w:rsidP="00543FA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127C">
              <w:rPr>
                <w:rFonts w:asciiTheme="majorEastAsia" w:eastAsiaTheme="majorEastAsia" w:hAnsiTheme="majorEastAsia" w:hint="eastAsia"/>
                <w:w w:val="97"/>
                <w:kern w:val="0"/>
                <w:sz w:val="24"/>
                <w:fitText w:val="932" w:id="-776242687"/>
              </w:rPr>
              <w:t>辞退理由</w:t>
            </w:r>
          </w:p>
        </w:tc>
        <w:tc>
          <w:tcPr>
            <w:tcW w:w="7175" w:type="dxa"/>
          </w:tcPr>
          <w:p w14:paraId="6774D43C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127C" w:rsidRPr="007E382D" w14:paraId="141429FD" w14:textId="77777777" w:rsidTr="00543FAF">
        <w:trPr>
          <w:trHeight w:val="1180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59AF71B1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75" w:type="dxa"/>
          </w:tcPr>
          <w:p w14:paraId="3AA98305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127C" w:rsidRPr="007E382D" w14:paraId="55858CD6" w14:textId="77777777" w:rsidTr="00543FAF">
        <w:trPr>
          <w:trHeight w:val="1180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649B9A36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75" w:type="dxa"/>
          </w:tcPr>
          <w:p w14:paraId="4077F883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1127C" w:rsidRPr="007E382D" w14:paraId="66657AFA" w14:textId="77777777" w:rsidTr="00543FAF">
        <w:trPr>
          <w:trHeight w:val="1180"/>
        </w:trPr>
        <w:tc>
          <w:tcPr>
            <w:tcW w:w="2093" w:type="dxa"/>
            <w:vMerge/>
            <w:shd w:val="clear" w:color="auto" w:fill="D9D9D9" w:themeFill="background1" w:themeFillShade="D9"/>
          </w:tcPr>
          <w:p w14:paraId="7F78C003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75" w:type="dxa"/>
          </w:tcPr>
          <w:p w14:paraId="566B1DDD" w14:textId="77777777" w:rsidR="0091127C" w:rsidRPr="007E382D" w:rsidRDefault="0091127C" w:rsidP="00543FA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E2BC4E6" w14:textId="77777777" w:rsidR="0091127C" w:rsidRPr="007E382D" w:rsidRDefault="0091127C" w:rsidP="0091127C">
      <w:pPr>
        <w:rPr>
          <w:rFonts w:asciiTheme="majorEastAsia" w:eastAsiaTheme="majorEastAsia" w:hAnsiTheme="majorEastAsia"/>
          <w:sz w:val="21"/>
          <w:szCs w:val="21"/>
        </w:rPr>
      </w:pPr>
    </w:p>
    <w:p w14:paraId="502DA3F7" w14:textId="77777777" w:rsidR="0091127C" w:rsidRPr="00554DF2" w:rsidRDefault="0091127C" w:rsidP="0091127C">
      <w:pPr>
        <w:rPr>
          <w:rFonts w:asciiTheme="majorEastAsia" w:eastAsiaTheme="majorEastAsia" w:hAnsiTheme="majorEastAsia"/>
          <w:szCs w:val="22"/>
        </w:rPr>
      </w:pPr>
      <w:r w:rsidRPr="00554DF2">
        <w:rPr>
          <w:rFonts w:asciiTheme="majorEastAsia" w:eastAsiaTheme="majorEastAsia" w:hAnsiTheme="majorEastAsia" w:hint="eastAsia"/>
          <w:szCs w:val="22"/>
        </w:rPr>
        <w:t>（注意）</w:t>
      </w:r>
    </w:p>
    <w:p w14:paraId="01F8109A" w14:textId="5789AFD7" w:rsidR="0091127C" w:rsidRPr="00554DF2" w:rsidRDefault="0091127C" w:rsidP="0091127C">
      <w:pPr>
        <w:rPr>
          <w:rFonts w:asciiTheme="majorEastAsia" w:eastAsiaTheme="majorEastAsia" w:hAnsiTheme="majorEastAsia"/>
          <w:szCs w:val="22"/>
        </w:rPr>
      </w:pPr>
      <w:r w:rsidRPr="00554DF2">
        <w:rPr>
          <w:rFonts w:asciiTheme="majorEastAsia" w:eastAsiaTheme="majorEastAsia" w:hAnsiTheme="majorEastAsia" w:hint="eastAsia"/>
          <w:szCs w:val="22"/>
        </w:rPr>
        <w:t>郵送またはメール、持参により、</w:t>
      </w:r>
      <w:r w:rsidR="00327299">
        <w:rPr>
          <w:rFonts w:asciiTheme="majorEastAsia" w:eastAsiaTheme="majorEastAsia" w:hAnsiTheme="majorEastAsia" w:hint="eastAsia"/>
          <w:szCs w:val="22"/>
        </w:rPr>
        <w:t>２</w:t>
      </w:r>
      <w:r w:rsidRPr="00554DF2">
        <w:rPr>
          <w:rFonts w:asciiTheme="majorEastAsia" w:eastAsiaTheme="majorEastAsia" w:hAnsiTheme="majorEastAsia" w:hint="eastAsia"/>
          <w:szCs w:val="20"/>
        </w:rPr>
        <w:t>月</w:t>
      </w:r>
      <w:r w:rsidR="00327299">
        <w:rPr>
          <w:rFonts w:asciiTheme="majorEastAsia" w:eastAsiaTheme="majorEastAsia" w:hAnsiTheme="majorEastAsia" w:hint="eastAsia"/>
          <w:szCs w:val="20"/>
        </w:rPr>
        <w:t>25</w:t>
      </w:r>
      <w:r w:rsidRPr="00554DF2">
        <w:rPr>
          <w:rFonts w:asciiTheme="majorEastAsia" w:eastAsiaTheme="majorEastAsia" w:hAnsiTheme="majorEastAsia" w:hint="eastAsia"/>
          <w:szCs w:val="20"/>
        </w:rPr>
        <w:t>日（</w:t>
      </w:r>
      <w:r w:rsidR="00327299">
        <w:rPr>
          <w:rFonts w:asciiTheme="majorEastAsia" w:eastAsiaTheme="majorEastAsia" w:hAnsiTheme="majorEastAsia" w:hint="eastAsia"/>
          <w:szCs w:val="20"/>
        </w:rPr>
        <w:t>火</w:t>
      </w:r>
      <w:r w:rsidRPr="00554DF2">
        <w:rPr>
          <w:rFonts w:asciiTheme="majorEastAsia" w:eastAsiaTheme="majorEastAsia" w:hAnsiTheme="majorEastAsia" w:hint="eastAsia"/>
          <w:szCs w:val="20"/>
        </w:rPr>
        <w:t>）必着</w:t>
      </w:r>
      <w:r w:rsidRPr="00554DF2">
        <w:rPr>
          <w:rFonts w:asciiTheme="majorEastAsia" w:eastAsiaTheme="majorEastAsia" w:hAnsiTheme="majorEastAsia" w:hint="eastAsia"/>
          <w:szCs w:val="22"/>
        </w:rPr>
        <w:t>で広報課に提出</w:t>
      </w:r>
      <w:r>
        <w:rPr>
          <w:rFonts w:asciiTheme="majorEastAsia" w:eastAsiaTheme="majorEastAsia" w:hAnsiTheme="majorEastAsia" w:hint="eastAsia"/>
          <w:szCs w:val="22"/>
        </w:rPr>
        <w:t>してください</w:t>
      </w:r>
      <w:r w:rsidRPr="00554DF2">
        <w:rPr>
          <w:rFonts w:asciiTheme="majorEastAsia" w:eastAsiaTheme="majorEastAsia" w:hAnsiTheme="majorEastAsia" w:hint="eastAsia"/>
          <w:szCs w:val="22"/>
        </w:rPr>
        <w:t>。</w:t>
      </w:r>
    </w:p>
    <w:p w14:paraId="24A19D91" w14:textId="77777777" w:rsidR="0091127C" w:rsidRPr="00554DF2" w:rsidRDefault="0091127C" w:rsidP="0091127C">
      <w:pPr>
        <w:rPr>
          <w:rFonts w:asciiTheme="majorEastAsia" w:eastAsiaTheme="majorEastAsia" w:hAnsiTheme="majorEastAsia"/>
          <w:szCs w:val="22"/>
        </w:rPr>
      </w:pPr>
      <w:r w:rsidRPr="00554DF2">
        <w:rPr>
          <w:rFonts w:asciiTheme="majorEastAsia" w:eastAsiaTheme="majorEastAsia" w:hAnsiTheme="majorEastAsia" w:hint="eastAsia"/>
          <w:szCs w:val="22"/>
        </w:rPr>
        <w:t>この届出の提出により、今後の指名等について不利益な取扱を受けることはありません。</w:t>
      </w:r>
    </w:p>
    <w:p w14:paraId="6726914D" w14:textId="77777777" w:rsidR="0091127C" w:rsidRPr="00554DF2" w:rsidRDefault="0091127C" w:rsidP="0091127C">
      <w:pPr>
        <w:rPr>
          <w:rFonts w:asciiTheme="majorEastAsia" w:eastAsiaTheme="majorEastAsia" w:hAnsiTheme="majorEastAsia"/>
          <w:szCs w:val="22"/>
        </w:rPr>
      </w:pPr>
      <w:r w:rsidRPr="00554DF2">
        <w:rPr>
          <w:rFonts w:asciiTheme="majorEastAsia" w:eastAsiaTheme="majorEastAsia" w:hAnsiTheme="majorEastAsia" w:hint="eastAsia"/>
          <w:szCs w:val="22"/>
        </w:rPr>
        <w:t>プロポーザルを無断で辞退することのないよう注意してください。</w:t>
      </w:r>
    </w:p>
    <w:p w14:paraId="04868021" w14:textId="77777777" w:rsidR="0091127C" w:rsidRPr="0091127C" w:rsidRDefault="0091127C" w:rsidP="0091127C">
      <w:pPr>
        <w:pStyle w:val="a6"/>
        <w:jc w:val="left"/>
        <w:rPr>
          <w:sz w:val="21"/>
          <w:szCs w:val="22"/>
        </w:rPr>
      </w:pPr>
    </w:p>
    <w:sectPr w:rsidR="0091127C" w:rsidRPr="0091127C" w:rsidSect="00820B23">
      <w:pgSz w:w="11906" w:h="16838" w:code="9"/>
      <w:pgMar w:top="1418" w:right="1418" w:bottom="1134" w:left="1418" w:header="851" w:footer="992" w:gutter="0"/>
      <w:cols w:space="425"/>
      <w:docGrid w:type="linesAndChars" w:linePitch="35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898" w14:textId="77777777" w:rsidR="003B0394" w:rsidRDefault="003B0394" w:rsidP="007969AE">
      <w:r>
        <w:separator/>
      </w:r>
    </w:p>
  </w:endnote>
  <w:endnote w:type="continuationSeparator" w:id="0">
    <w:p w14:paraId="245EB5CB" w14:textId="77777777" w:rsidR="003B0394" w:rsidRDefault="003B0394" w:rsidP="0079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9B50" w14:textId="77777777" w:rsidR="003B0394" w:rsidRDefault="003B0394" w:rsidP="007969AE">
      <w:r>
        <w:separator/>
      </w:r>
    </w:p>
  </w:footnote>
  <w:footnote w:type="continuationSeparator" w:id="0">
    <w:p w14:paraId="17E12606" w14:textId="77777777" w:rsidR="003B0394" w:rsidRDefault="003B0394" w:rsidP="0079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40552"/>
    <w:multiLevelType w:val="hybridMultilevel"/>
    <w:tmpl w:val="67EADF64"/>
    <w:lvl w:ilvl="0" w:tplc="89B2E4B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D9"/>
    <w:rsid w:val="00035900"/>
    <w:rsid w:val="00082282"/>
    <w:rsid w:val="000D313F"/>
    <w:rsid w:val="000E6932"/>
    <w:rsid w:val="00181101"/>
    <w:rsid w:val="0018779C"/>
    <w:rsid w:val="002D3C54"/>
    <w:rsid w:val="00301430"/>
    <w:rsid w:val="00327299"/>
    <w:rsid w:val="00364E3F"/>
    <w:rsid w:val="003B0394"/>
    <w:rsid w:val="003F226F"/>
    <w:rsid w:val="00410302"/>
    <w:rsid w:val="00474388"/>
    <w:rsid w:val="00482BAF"/>
    <w:rsid w:val="004D5A87"/>
    <w:rsid w:val="004E0346"/>
    <w:rsid w:val="004E0E4A"/>
    <w:rsid w:val="005000B7"/>
    <w:rsid w:val="00554DF2"/>
    <w:rsid w:val="00577868"/>
    <w:rsid w:val="005A7E3A"/>
    <w:rsid w:val="00681010"/>
    <w:rsid w:val="006A0650"/>
    <w:rsid w:val="007333D9"/>
    <w:rsid w:val="00733C1C"/>
    <w:rsid w:val="00751FE6"/>
    <w:rsid w:val="00783965"/>
    <w:rsid w:val="007969AE"/>
    <w:rsid w:val="007E382D"/>
    <w:rsid w:val="007F70D9"/>
    <w:rsid w:val="008011D0"/>
    <w:rsid w:val="00803C98"/>
    <w:rsid w:val="00820B23"/>
    <w:rsid w:val="00857708"/>
    <w:rsid w:val="008659A6"/>
    <w:rsid w:val="008A432E"/>
    <w:rsid w:val="00910D58"/>
    <w:rsid w:val="0091127C"/>
    <w:rsid w:val="00913768"/>
    <w:rsid w:val="00931041"/>
    <w:rsid w:val="00971CAB"/>
    <w:rsid w:val="009942DD"/>
    <w:rsid w:val="00A00BC7"/>
    <w:rsid w:val="00A05496"/>
    <w:rsid w:val="00A10FF2"/>
    <w:rsid w:val="00A52618"/>
    <w:rsid w:val="00A82F0D"/>
    <w:rsid w:val="00A91AEF"/>
    <w:rsid w:val="00AC053F"/>
    <w:rsid w:val="00B31234"/>
    <w:rsid w:val="00B722F8"/>
    <w:rsid w:val="00C06699"/>
    <w:rsid w:val="00C547C9"/>
    <w:rsid w:val="00C62CB7"/>
    <w:rsid w:val="00C84D02"/>
    <w:rsid w:val="00CC3093"/>
    <w:rsid w:val="00CC3E74"/>
    <w:rsid w:val="00CE38A7"/>
    <w:rsid w:val="00D432CD"/>
    <w:rsid w:val="00DA5189"/>
    <w:rsid w:val="00DD3B32"/>
    <w:rsid w:val="00E0146C"/>
    <w:rsid w:val="00E2752F"/>
    <w:rsid w:val="00E33B8F"/>
    <w:rsid w:val="00EA471A"/>
    <w:rsid w:val="00ED4CA4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2CE7280"/>
  <w15:docId w15:val="{9278BE9A-51E0-4AA1-838A-7A96CA9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82282"/>
    <w:pPr>
      <w:jc w:val="center"/>
    </w:pPr>
    <w:rPr>
      <w:u w:val="single"/>
    </w:rPr>
  </w:style>
  <w:style w:type="paragraph" w:styleId="a4">
    <w:name w:val="Closing"/>
    <w:basedOn w:val="a"/>
    <w:rsid w:val="00082282"/>
    <w:pPr>
      <w:jc w:val="right"/>
    </w:pPr>
    <w:rPr>
      <w:u w:val="single"/>
    </w:rPr>
  </w:style>
  <w:style w:type="paragraph" w:styleId="a5">
    <w:name w:val="Balloon Text"/>
    <w:basedOn w:val="a"/>
    <w:semiHidden/>
    <w:rsid w:val="00A82F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6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AE"/>
    <w:rPr>
      <w:kern w:val="2"/>
      <w:sz w:val="22"/>
      <w:szCs w:val="24"/>
    </w:rPr>
  </w:style>
  <w:style w:type="paragraph" w:styleId="a8">
    <w:name w:val="footer"/>
    <w:basedOn w:val="a"/>
    <w:link w:val="a9"/>
    <w:rsid w:val="00796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69AE"/>
    <w:rPr>
      <w:kern w:val="2"/>
      <w:sz w:val="22"/>
      <w:szCs w:val="24"/>
    </w:rPr>
  </w:style>
  <w:style w:type="table" w:styleId="aa">
    <w:name w:val="Table Grid"/>
    <w:basedOn w:val="a1"/>
    <w:rsid w:val="0050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広報情報課</dc:creator>
  <cp:lastModifiedBy>広報課</cp:lastModifiedBy>
  <cp:revision>43</cp:revision>
  <cp:lastPrinted>2025-02-07T04:48:00Z</cp:lastPrinted>
  <dcterms:created xsi:type="dcterms:W3CDTF">2019-02-18T09:12:00Z</dcterms:created>
  <dcterms:modified xsi:type="dcterms:W3CDTF">2025-02-07T04:48:00Z</dcterms:modified>
</cp:coreProperties>
</file>